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us09627y1091_110822.txt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5790783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5992603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5992603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5992603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5790783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5992603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2022-11-09T14:22:53Z</dcterms:created>
  <dcterms:modified xsi:type="dcterms:W3CDTF">2022-11-09T14:22:53Z</dcterms:modified>
</cp:coreProperties>
</file>